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254" w:rsidRDefault="003E1254"/>
    <w:p w:rsidR="003E1254" w:rsidRDefault="003E1254"/>
    <w:p w:rsidR="003E1254" w:rsidRPr="003E1254" w:rsidRDefault="003E1254" w:rsidP="003E125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1254">
        <w:rPr>
          <w:rFonts w:ascii="Times New Roman" w:hAnsi="Times New Roman" w:cs="Times New Roman"/>
          <w:b/>
          <w:sz w:val="32"/>
          <w:szCs w:val="32"/>
        </w:rPr>
        <w:t>Declarație pe propria răspundere</w:t>
      </w:r>
    </w:p>
    <w:p w:rsidR="003E1254" w:rsidRDefault="003E1254"/>
    <w:p w:rsidR="003E1254" w:rsidRPr="003E1254" w:rsidRDefault="003E1254">
      <w:pPr>
        <w:rPr>
          <w:b/>
        </w:rPr>
      </w:pPr>
      <w:r w:rsidRPr="003E1254">
        <w:rPr>
          <w:b/>
        </w:rPr>
        <w:br w:type="page"/>
      </w:r>
    </w:p>
    <w:p w:rsidR="003E1254" w:rsidRDefault="003E1254"/>
    <w:p w:rsidR="003E1254" w:rsidRPr="003E1254" w:rsidRDefault="003E1254">
      <w:pPr>
        <w:rPr>
          <w:b/>
        </w:rPr>
      </w:pPr>
      <w:r w:rsidRPr="003E1254">
        <w:rPr>
          <w:b/>
        </w:rPr>
        <w:t xml:space="preserve">Subsemnul </w:t>
      </w:r>
      <w:r w:rsidR="007F7BA3">
        <w:rPr>
          <w:b/>
        </w:rPr>
        <w:t>:</w:t>
      </w:r>
    </w:p>
    <w:p w:rsidR="003E1254" w:rsidRPr="003E1254" w:rsidRDefault="003E1254">
      <w:pPr>
        <w:rPr>
          <w:b/>
        </w:rPr>
      </w:pPr>
      <w:r w:rsidRPr="003E1254">
        <w:rPr>
          <w:b/>
        </w:rPr>
        <w:t>Domiciliat</w:t>
      </w:r>
      <w:r w:rsidR="007F7BA3" w:rsidRPr="003E1254">
        <w:rPr>
          <w:b/>
        </w:rPr>
        <w:t>at</w:t>
      </w:r>
      <w:r w:rsidRPr="003E1254">
        <w:rPr>
          <w:b/>
        </w:rPr>
        <w:t xml:space="preserve"> în (țara)</w:t>
      </w:r>
      <w:r w:rsidR="007F7BA3">
        <w:rPr>
          <w:b/>
        </w:rPr>
        <w:t>:</w:t>
      </w:r>
    </w:p>
    <w:p w:rsidR="003E1254" w:rsidRPr="003E1254" w:rsidRDefault="003E1254">
      <w:pPr>
        <w:rPr>
          <w:b/>
        </w:rPr>
      </w:pPr>
      <w:r w:rsidRPr="003E1254">
        <w:rPr>
          <w:b/>
        </w:rPr>
        <w:t xml:space="preserve"> Localitatea</w:t>
      </w:r>
      <w:r w:rsidR="007F7BA3">
        <w:rPr>
          <w:b/>
        </w:rPr>
        <w:t>:</w:t>
      </w:r>
    </w:p>
    <w:p w:rsidR="003E1254" w:rsidRPr="003E1254" w:rsidRDefault="003E1254">
      <w:pPr>
        <w:rPr>
          <w:b/>
        </w:rPr>
      </w:pPr>
      <w:r w:rsidRPr="003E1254">
        <w:rPr>
          <w:b/>
        </w:rPr>
        <w:t xml:space="preserve"> Strada</w:t>
      </w:r>
      <w:r w:rsidR="007F7BA3">
        <w:rPr>
          <w:b/>
        </w:rPr>
        <w:t>:</w:t>
      </w:r>
    </w:p>
    <w:p w:rsidR="003E1254" w:rsidRPr="003E1254" w:rsidRDefault="003E1254">
      <w:pPr>
        <w:rPr>
          <w:b/>
        </w:rPr>
      </w:pPr>
      <w:r w:rsidRPr="003E1254">
        <w:rPr>
          <w:b/>
        </w:rPr>
        <w:t xml:space="preserve"> Numărul,blocul,ap. </w:t>
      </w:r>
      <w:r w:rsidR="007F7BA3">
        <w:rPr>
          <w:b/>
        </w:rPr>
        <w:t>:</w:t>
      </w:r>
    </w:p>
    <w:p w:rsidR="003E1254" w:rsidRPr="003E1254" w:rsidRDefault="003E1254">
      <w:pPr>
        <w:rPr>
          <w:b/>
        </w:rPr>
      </w:pPr>
      <w:r w:rsidRPr="003E1254">
        <w:rPr>
          <w:b/>
        </w:rPr>
        <w:t>CNP /NIF</w:t>
      </w:r>
      <w:r w:rsidR="007F7BA3">
        <w:rPr>
          <w:b/>
        </w:rPr>
        <w:t>:</w:t>
      </w:r>
    </w:p>
    <w:p w:rsidR="003E1254" w:rsidRPr="003E1254" w:rsidRDefault="003E1254">
      <w:pPr>
        <w:rPr>
          <w:b/>
        </w:rPr>
      </w:pPr>
      <w:r w:rsidRPr="003E1254">
        <w:rPr>
          <w:b/>
        </w:rPr>
        <w:t xml:space="preserve"> Actul de identitate: Seria       </w:t>
      </w:r>
      <w:r>
        <w:rPr>
          <w:b/>
        </w:rPr>
        <w:t xml:space="preserve"> </w:t>
      </w:r>
      <w:r w:rsidRPr="003E1254">
        <w:rPr>
          <w:b/>
        </w:rPr>
        <w:t xml:space="preserve">    Numărul </w:t>
      </w:r>
    </w:p>
    <w:p w:rsidR="003E1254" w:rsidRDefault="003E1254">
      <w:r>
        <w:t xml:space="preserve">cunoscând prevederile art. 320 şi art. 326 din Codul Penal privind sancţionarea infracţiunii de fals în înscrisuri şi în declaraţii, declar prin prezenta că dețin o clădire cu destinație mixtă situata în Comuna Homoroade,strada                            ,   nr.             , bloc             ,apartament             , iar suprafața din acestă clădire utilizată în scop nerezidențial este de             metrii pătrați. </w:t>
      </w:r>
    </w:p>
    <w:p w:rsidR="003E1254" w:rsidRDefault="003E1254">
      <w:r>
        <w:t xml:space="preserve">Totodată declar că cheltuielile cu utilităţile nu sunt înregistrate în sarcina persoanei care desfăşoară activitatea economică. </w:t>
      </w:r>
    </w:p>
    <w:p w:rsidR="003E1254" w:rsidRDefault="003E1254"/>
    <w:p w:rsidR="003E1254" w:rsidRDefault="003E1254">
      <w:r>
        <w:t>Semnătura olografă :</w:t>
      </w:r>
    </w:p>
    <w:p w:rsidR="003168AE" w:rsidRPr="007F7BA3" w:rsidRDefault="003E1254" w:rsidP="003E1254">
      <w:pPr>
        <w:rPr>
          <w:b/>
        </w:rPr>
      </w:pPr>
      <w:r w:rsidRPr="007F7BA3">
        <w:rPr>
          <w:b/>
        </w:rPr>
        <w:t>Data:</w:t>
      </w:r>
    </w:p>
    <w:sectPr w:rsidR="003168AE" w:rsidRPr="007F7BA3" w:rsidSect="003168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3E1254"/>
    <w:rsid w:val="003168AE"/>
    <w:rsid w:val="003E1254"/>
    <w:rsid w:val="007F7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8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111</Words>
  <Characters>646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P-PC</dc:creator>
  <cp:lastModifiedBy>P-PC</cp:lastModifiedBy>
  <cp:revision>2</cp:revision>
  <dcterms:created xsi:type="dcterms:W3CDTF">2021-02-03T10:31:00Z</dcterms:created>
  <dcterms:modified xsi:type="dcterms:W3CDTF">2021-02-03T10:36:00Z</dcterms:modified>
</cp:coreProperties>
</file>